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6120" w:rsidRDefault="00DA26D3">
      <w:r>
        <w:t>Organic Chemistry:</w:t>
      </w:r>
    </w:p>
    <w:p w:rsidR="00DA26D3" w:rsidRDefault="00F45994">
      <w:proofErr w:type="spellStart"/>
      <w:r>
        <w:t>Haloalkanes</w:t>
      </w:r>
      <w:proofErr w:type="spellEnd"/>
      <w:r>
        <w:t xml:space="preserve"> and </w:t>
      </w:r>
      <w:proofErr w:type="spellStart"/>
      <w:r>
        <w:t>Haloarenes</w:t>
      </w:r>
      <w:proofErr w:type="spellEnd"/>
      <w:r>
        <w:t>:</w:t>
      </w:r>
    </w:p>
    <w:p w:rsidR="00F45994" w:rsidRDefault="00F71CBD">
      <w:r>
        <w:rPr>
          <w:noProof/>
        </w:rPr>
        <w:drawing>
          <wp:inline distT="0" distB="0" distL="0" distR="0" wp14:anchorId="6A9CB410" wp14:editId="6A9FCE28">
            <wp:extent cx="5943600" cy="3010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CBD" w:rsidRDefault="00E72F2D">
      <w:r>
        <w:rPr>
          <w:noProof/>
        </w:rPr>
        <w:drawing>
          <wp:inline distT="0" distB="0" distL="0" distR="0" wp14:anchorId="78A45416" wp14:editId="3C95B90A">
            <wp:extent cx="5943600" cy="25895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2D" w:rsidRDefault="00E72F2D">
      <w:r>
        <w:t xml:space="preserve">So examples are </w:t>
      </w:r>
      <w:proofErr w:type="spellStart"/>
      <w:r>
        <w:t>bromo</w:t>
      </w:r>
      <w:proofErr w:type="spellEnd"/>
      <w:r>
        <w:t>-</w:t>
      </w:r>
      <w:proofErr w:type="spellStart"/>
      <w:proofErr w:type="gramStart"/>
      <w:r>
        <w:t>ethane,bromo</w:t>
      </w:r>
      <w:proofErr w:type="spellEnd"/>
      <w:proofErr w:type="gramEnd"/>
      <w:r>
        <w:t xml:space="preserve">-methane, </w:t>
      </w:r>
      <w:proofErr w:type="spellStart"/>
      <w:r>
        <w:t>chloro-benzyn</w:t>
      </w:r>
      <w:proofErr w:type="spellEnd"/>
    </w:p>
    <w:p w:rsidR="00E72F2D" w:rsidRDefault="00E72F2D"/>
    <w:p w:rsidR="00DA4AA1" w:rsidRDefault="00DA4AA1"/>
    <w:p w:rsidR="00E40BDD" w:rsidRDefault="00E40BDD">
      <w:r>
        <w:rPr>
          <w:noProof/>
        </w:rPr>
        <w:lastRenderedPageBreak/>
        <w:drawing>
          <wp:inline distT="0" distB="0" distL="0" distR="0" wp14:anchorId="78491808" wp14:editId="57E225C8">
            <wp:extent cx="5943600" cy="30524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D" w:rsidRDefault="00E40BDD">
      <w:r>
        <w:t>Applications: As good solvent,</w:t>
      </w:r>
      <w:r w:rsidR="00AD3EC8">
        <w:t xml:space="preserve"> </w:t>
      </w:r>
      <w:r>
        <w:t>antibiotics,</w:t>
      </w:r>
      <w:r w:rsidR="00AD3EC8">
        <w:t xml:space="preserve"> </w:t>
      </w:r>
      <w:r>
        <w:t>treatment of malaria and fever goiter,</w:t>
      </w:r>
      <w:r w:rsidR="00AD3EC8">
        <w:t xml:space="preserve"> </w:t>
      </w:r>
      <w:r>
        <w:t>anesthesia.</w:t>
      </w:r>
    </w:p>
    <w:p w:rsidR="00E40BDD" w:rsidRDefault="00E40BDD"/>
    <w:p w:rsidR="003407A2" w:rsidRDefault="003407A2">
      <w:r>
        <w:rPr>
          <w:noProof/>
        </w:rPr>
        <w:drawing>
          <wp:inline distT="0" distB="0" distL="0" distR="0" wp14:anchorId="3DA7C1C4" wp14:editId="7F8A501A">
            <wp:extent cx="5943600" cy="3011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A2" w:rsidRDefault="003407A2">
      <w:r>
        <w:rPr>
          <w:noProof/>
        </w:rPr>
        <w:lastRenderedPageBreak/>
        <w:drawing>
          <wp:inline distT="0" distB="0" distL="0" distR="0" wp14:anchorId="5632CE09" wp14:editId="6DC7FD34">
            <wp:extent cx="5943600" cy="2362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A2" w:rsidRDefault="00D94C3F">
      <w:r>
        <w:t xml:space="preserve">sp3 bonding. </w:t>
      </w:r>
      <w:r w:rsidR="00C97194">
        <w:t xml:space="preserve">1 or more </w:t>
      </w:r>
      <w:proofErr w:type="gramStart"/>
      <w:r w:rsidR="00C97194">
        <w:t>hydrogen</w:t>
      </w:r>
      <w:proofErr w:type="gramEnd"/>
      <w:r w:rsidR="00C97194">
        <w:t xml:space="preserve"> can be replaced with halogens</w:t>
      </w:r>
    </w:p>
    <w:p w:rsidR="00DA4AA1" w:rsidRDefault="00DA4AA1">
      <w:r>
        <w:rPr>
          <w:noProof/>
        </w:rPr>
        <w:drawing>
          <wp:inline distT="0" distB="0" distL="0" distR="0" wp14:anchorId="07DF3731" wp14:editId="6EADB125">
            <wp:extent cx="4972050" cy="3248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DA" w:rsidRDefault="00052DDA"/>
    <w:p w:rsidR="00802728" w:rsidRDefault="00802728">
      <w:r>
        <w:rPr>
          <w:noProof/>
        </w:rPr>
        <w:lastRenderedPageBreak/>
        <w:drawing>
          <wp:inline distT="0" distB="0" distL="0" distR="0" wp14:anchorId="2DEED6ED" wp14:editId="37FD98E5">
            <wp:extent cx="5943600" cy="2975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28" w:rsidRDefault="00BF3BD6">
      <w:r>
        <w:t>s</w:t>
      </w:r>
      <w:r w:rsidR="00905E5D">
        <w:t xml:space="preserve">p2 bond. </w:t>
      </w:r>
      <w:r w:rsidR="00802728">
        <w:t xml:space="preserve">Again 1 or more </w:t>
      </w:r>
      <w:proofErr w:type="gramStart"/>
      <w:r w:rsidR="00802728">
        <w:t>hydrogen</w:t>
      </w:r>
      <w:proofErr w:type="gramEnd"/>
      <w:r w:rsidR="00802728">
        <w:t xml:space="preserve"> can be replaced with halogens.</w:t>
      </w:r>
    </w:p>
    <w:p w:rsidR="00802728" w:rsidRDefault="00802728"/>
    <w:p w:rsidR="00123C03" w:rsidRDefault="00123C03">
      <w:r>
        <w:rPr>
          <w:noProof/>
        </w:rPr>
        <w:drawing>
          <wp:inline distT="0" distB="0" distL="0" distR="0" wp14:anchorId="03E319C7" wp14:editId="266091C7">
            <wp:extent cx="59436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3" w:rsidRDefault="00E63B1B">
      <w:r>
        <w:rPr>
          <w:noProof/>
        </w:rPr>
        <w:lastRenderedPageBreak/>
        <w:drawing>
          <wp:inline distT="0" distB="0" distL="0" distR="0" wp14:anchorId="091515A5" wp14:editId="63BB277D">
            <wp:extent cx="5943600" cy="26136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1B" w:rsidRDefault="00E63B1B"/>
    <w:p w:rsidR="00E63B1B" w:rsidRDefault="00E63B1B"/>
    <w:p w:rsidR="00895843" w:rsidRDefault="00895843"/>
    <w:p w:rsidR="00895843" w:rsidRDefault="00895843">
      <w:r>
        <w:rPr>
          <w:noProof/>
        </w:rPr>
        <w:drawing>
          <wp:inline distT="0" distB="0" distL="0" distR="0" wp14:anchorId="424D98BF" wp14:editId="321FEBD9">
            <wp:extent cx="5943600" cy="25692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AE" w:rsidRDefault="008C55AE"/>
    <w:p w:rsidR="00882920" w:rsidRDefault="00882920"/>
    <w:p w:rsidR="00882920" w:rsidRDefault="00882920"/>
    <w:p w:rsidR="00882920" w:rsidRDefault="00882920"/>
    <w:p w:rsidR="00895843" w:rsidRDefault="008C55AE">
      <w:r>
        <w:rPr>
          <w:noProof/>
        </w:rPr>
        <w:lastRenderedPageBreak/>
        <w:drawing>
          <wp:inline distT="0" distB="0" distL="0" distR="0" wp14:anchorId="7851B662" wp14:editId="24DFB36A">
            <wp:extent cx="5943600" cy="2571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20" w:rsidRDefault="00882920"/>
    <w:p w:rsidR="00882920" w:rsidRDefault="00882920">
      <w:r>
        <w:rPr>
          <w:noProof/>
        </w:rPr>
        <w:drawing>
          <wp:inline distT="0" distB="0" distL="0" distR="0" wp14:anchorId="454BFD7E" wp14:editId="72781A57">
            <wp:extent cx="5943600" cy="31095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20" w:rsidRDefault="00882920"/>
    <w:p w:rsidR="00882920" w:rsidRDefault="00C6513E">
      <w:r>
        <w:rPr>
          <w:noProof/>
        </w:rPr>
        <w:lastRenderedPageBreak/>
        <w:drawing>
          <wp:inline distT="0" distB="0" distL="0" distR="0" wp14:anchorId="22D31900" wp14:editId="2D55F5E5">
            <wp:extent cx="5943600" cy="3152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FC" w:rsidRDefault="00310AFC"/>
    <w:p w:rsidR="00310AFC" w:rsidRDefault="00310AFC"/>
    <w:p w:rsidR="00B764D8" w:rsidRDefault="00B764D8">
      <w:r>
        <w:rPr>
          <w:noProof/>
        </w:rPr>
        <w:drawing>
          <wp:inline distT="0" distB="0" distL="0" distR="0" wp14:anchorId="7A0DD8F6" wp14:editId="19252B33">
            <wp:extent cx="5943600" cy="31292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D8" w:rsidRDefault="00B764D8"/>
    <w:p w:rsidR="00B85096" w:rsidRDefault="00B85096">
      <w:r>
        <w:rPr>
          <w:noProof/>
        </w:rPr>
        <w:lastRenderedPageBreak/>
        <w:drawing>
          <wp:inline distT="0" distB="0" distL="0" distR="0" wp14:anchorId="458BD420" wp14:editId="11CEA658">
            <wp:extent cx="5943600" cy="3314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2B" w:rsidRDefault="00D6442B"/>
    <w:p w:rsidR="00EC164A" w:rsidRDefault="00EC164A"/>
    <w:p w:rsidR="00EC164A" w:rsidRDefault="00820103">
      <w:r>
        <w:rPr>
          <w:noProof/>
        </w:rPr>
        <w:drawing>
          <wp:inline distT="0" distB="0" distL="0" distR="0" wp14:anchorId="6CA0F035" wp14:editId="3786FDC6">
            <wp:extent cx="5943600" cy="32105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1F" w:rsidRDefault="00D44C1F"/>
    <w:p w:rsidR="00EC164A" w:rsidRDefault="00EC164A"/>
    <w:p w:rsidR="00EC164A" w:rsidRPr="00EC164A" w:rsidRDefault="00EC164A" w:rsidP="00EC16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b/>
          <w:bCs/>
          <w:color w:val="000000"/>
          <w:sz w:val="20"/>
          <w:szCs w:val="20"/>
          <w:u w:val="single"/>
          <w:bdr w:val="none" w:sz="0" w:space="0" w:color="auto" w:frame="1"/>
        </w:rPr>
        <w:lastRenderedPageBreak/>
        <w:t>Nomenclature</w:t>
      </w:r>
    </w:p>
    <w:p w:rsidR="00EC164A" w:rsidRPr="00EC164A" w:rsidRDefault="00EC164A" w:rsidP="00EC164A">
      <w:pPr>
        <w:numPr>
          <w:ilvl w:val="0"/>
          <w:numId w:val="1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Nomenclature of halo alkanes</w:t>
      </w:r>
    </w:p>
    <w:p w:rsidR="00EC164A" w:rsidRPr="00EC164A" w:rsidRDefault="00EC164A" w:rsidP="00EC164A">
      <w:pPr>
        <w:numPr>
          <w:ilvl w:val="0"/>
          <w:numId w:val="1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Select the longest chain of carbon that contains the halogen atom.</w:t>
      </w:r>
    </w:p>
    <w:p w:rsidR="00EC164A" w:rsidRPr="00EC164A" w:rsidRDefault="00EC164A" w:rsidP="00EC164A">
      <w:pPr>
        <w:numPr>
          <w:ilvl w:val="0"/>
          <w:numId w:val="1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Give least possible number to the halogen atom.</w:t>
      </w:r>
    </w:p>
    <w:p w:rsidR="00EC164A" w:rsidRPr="00EC164A" w:rsidRDefault="00EC164A" w:rsidP="00EC164A">
      <w:pPr>
        <w:numPr>
          <w:ilvl w:val="0"/>
          <w:numId w:val="1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The carbon containing double or triple bond is given the least number.</w:t>
      </w:r>
    </w:p>
    <w:p w:rsidR="00EC164A" w:rsidRPr="00EC164A" w:rsidRDefault="00EC164A" w:rsidP="00EC164A">
      <w:pPr>
        <w:numPr>
          <w:ilvl w:val="0"/>
          <w:numId w:val="1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Place the suitable suffix like di, tri, tetra for 2, 3, 4 halogen atoms respectively.</w:t>
      </w:r>
    </w:p>
    <w:p w:rsidR="00EC164A" w:rsidRPr="00EC164A" w:rsidRDefault="00EC164A" w:rsidP="00EC164A">
      <w:pPr>
        <w:numPr>
          <w:ilvl w:val="0"/>
          <w:numId w:val="1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Name the compounds as halo alkanes, halo alkenes or halo alkynes.</w:t>
      </w:r>
    </w:p>
    <w:p w:rsidR="00EC164A" w:rsidRPr="00EC164A" w:rsidRDefault="00EC164A" w:rsidP="00EC164A">
      <w:pPr>
        <w:numPr>
          <w:ilvl w:val="0"/>
          <w:numId w:val="1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For example,</w:t>
      </w:r>
    </w:p>
    <w:p w:rsidR="00EC164A" w:rsidRPr="00EC164A" w:rsidRDefault="00EC164A" w:rsidP="00EC164A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noProof/>
          <w:color w:val="000000"/>
          <w:sz w:val="20"/>
          <w:szCs w:val="20"/>
        </w:rPr>
        <w:drawing>
          <wp:inline distT="0" distB="0" distL="0" distR="0">
            <wp:extent cx="6867525" cy="1371600"/>
            <wp:effectExtent l="0" t="0" r="9525" b="0"/>
            <wp:docPr id="30" name="Picture 30" descr="http://www.examfear.com/u-img/00/00/31/00003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examfear.com/u-img/00/00/31/0000311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64A" w:rsidRPr="00EC164A" w:rsidRDefault="00EC164A" w:rsidP="00EC164A">
      <w:pPr>
        <w:numPr>
          <w:ilvl w:val="0"/>
          <w:numId w:val="2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 xml:space="preserve">Nomenclature of halo </w:t>
      </w:r>
      <w:proofErr w:type="spellStart"/>
      <w:r w:rsidRPr="00EC164A">
        <w:rPr>
          <w:rFonts w:ascii="inherit" w:eastAsia="Times New Roman" w:hAnsi="inherit" w:cs="Arial"/>
          <w:color w:val="000000"/>
          <w:sz w:val="20"/>
          <w:szCs w:val="20"/>
        </w:rPr>
        <w:t>arenes</w:t>
      </w:r>
      <w:proofErr w:type="spellEnd"/>
    </w:p>
    <w:p w:rsidR="00EC164A" w:rsidRPr="00EC164A" w:rsidRDefault="00EC164A" w:rsidP="00EC164A">
      <w:pPr>
        <w:numPr>
          <w:ilvl w:val="0"/>
          <w:numId w:val="2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Commonly they are termed aryl halides.</w:t>
      </w:r>
    </w:p>
    <w:p w:rsidR="00EC164A" w:rsidRPr="00EC164A" w:rsidRDefault="00EC164A" w:rsidP="00EC164A">
      <w:pPr>
        <w:numPr>
          <w:ilvl w:val="0"/>
          <w:numId w:val="2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Numerical prefixes (1,2</w:t>
      </w:r>
      <w:proofErr w:type="gramStart"/>
      <w:r w:rsidRPr="00EC164A">
        <w:rPr>
          <w:rFonts w:ascii="inherit" w:eastAsia="Times New Roman" w:hAnsi="inherit" w:cs="Arial"/>
          <w:color w:val="000000"/>
          <w:sz w:val="20"/>
          <w:szCs w:val="20"/>
        </w:rPr>
        <w:t>) ;</w:t>
      </w:r>
      <w:proofErr w:type="gramEnd"/>
      <w:r w:rsidRPr="00EC164A">
        <w:rPr>
          <w:rFonts w:ascii="inherit" w:eastAsia="Times New Roman" w:hAnsi="inherit" w:cs="Arial"/>
          <w:color w:val="000000"/>
          <w:sz w:val="20"/>
          <w:szCs w:val="20"/>
        </w:rPr>
        <w:t xml:space="preserve"> (1,3) ; (1,4) for [for positions of the compound with respect to halogen atom.</w:t>
      </w:r>
    </w:p>
    <w:p w:rsidR="00EC164A" w:rsidRPr="00EC164A" w:rsidRDefault="00EC164A" w:rsidP="00EC164A">
      <w:pPr>
        <w:numPr>
          <w:ilvl w:val="0"/>
          <w:numId w:val="2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The halogen atom is given the least number.</w:t>
      </w:r>
    </w:p>
    <w:p w:rsidR="00EC164A" w:rsidRPr="00EC164A" w:rsidRDefault="00EC164A" w:rsidP="00EC164A">
      <w:pPr>
        <w:numPr>
          <w:ilvl w:val="0"/>
          <w:numId w:val="2"/>
        </w:numPr>
        <w:shd w:val="clear" w:color="auto" w:fill="FFFFFF"/>
        <w:spacing w:before="75" w:after="75" w:line="240" w:lineRule="auto"/>
        <w:ind w:left="300" w:right="75"/>
        <w:textAlignment w:val="baseline"/>
        <w:rPr>
          <w:rFonts w:ascii="inherit" w:eastAsia="Times New Roman" w:hAnsi="inherit" w:cs="Arial"/>
          <w:color w:val="000000"/>
          <w:sz w:val="20"/>
          <w:szCs w:val="20"/>
        </w:rPr>
      </w:pPr>
      <w:r w:rsidRPr="00EC164A">
        <w:rPr>
          <w:rFonts w:ascii="inherit" w:eastAsia="Times New Roman" w:hAnsi="inherit" w:cs="Arial"/>
          <w:color w:val="000000"/>
          <w:sz w:val="20"/>
          <w:szCs w:val="20"/>
        </w:rPr>
        <w:t>For example,</w:t>
      </w:r>
    </w:p>
    <w:p w:rsidR="00EC164A" w:rsidRPr="00EC164A" w:rsidRDefault="00EC164A" w:rsidP="00EC164A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noProof/>
          <w:color w:val="000000"/>
          <w:sz w:val="20"/>
          <w:szCs w:val="20"/>
        </w:rPr>
        <w:drawing>
          <wp:inline distT="0" distB="0" distL="0" distR="0">
            <wp:extent cx="3505200" cy="1333500"/>
            <wp:effectExtent l="0" t="0" r="0" b="0"/>
            <wp:docPr id="29" name="Picture 29" descr="http://www.examfear.com/u-img/00/00/31/00003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examfear.com/u-img/00/00/31/0000311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64A" w:rsidRDefault="00EC164A"/>
    <w:p w:rsidR="00EC164A" w:rsidRDefault="00EC164A"/>
    <w:p w:rsidR="00EC164A" w:rsidRDefault="00EC164A"/>
    <w:p w:rsidR="00D6442B" w:rsidRDefault="008C3524">
      <w:r>
        <w:rPr>
          <w:noProof/>
        </w:rPr>
        <w:lastRenderedPageBreak/>
        <w:drawing>
          <wp:inline distT="0" distB="0" distL="0" distR="0" wp14:anchorId="257A9CCA" wp14:editId="5223205B">
            <wp:extent cx="5943600" cy="26581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07E" w:rsidRDefault="00C5307E"/>
    <w:p w:rsidR="00C5307E" w:rsidRDefault="00C5307E"/>
    <w:p w:rsidR="004229C4" w:rsidRDefault="004229C4"/>
    <w:p w:rsidR="004229C4" w:rsidRDefault="004229C4"/>
    <w:p w:rsidR="004229C4" w:rsidRDefault="004229C4"/>
    <w:p w:rsidR="004229C4" w:rsidRDefault="00F442E5">
      <w:r>
        <w:rPr>
          <w:noProof/>
        </w:rPr>
        <w:drawing>
          <wp:inline distT="0" distB="0" distL="0" distR="0" wp14:anchorId="71D71716" wp14:editId="302A11AC">
            <wp:extent cx="5943600" cy="24453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2E5" w:rsidRDefault="00F442E5"/>
    <w:p w:rsidR="00F442E5" w:rsidRDefault="00F442E5"/>
    <w:p w:rsidR="00C452DB" w:rsidRDefault="00C452DB">
      <w:r>
        <w:rPr>
          <w:noProof/>
        </w:rPr>
        <w:lastRenderedPageBreak/>
        <w:drawing>
          <wp:inline distT="0" distB="0" distL="0" distR="0" wp14:anchorId="2AE51D08" wp14:editId="658ACCCC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DB" w:rsidRDefault="00C452DB"/>
    <w:p w:rsidR="00C452DB" w:rsidRDefault="00C452DB"/>
    <w:p w:rsidR="004E0D9D" w:rsidRDefault="004E0D9D">
      <w:r>
        <w:rPr>
          <w:noProof/>
        </w:rPr>
        <w:drawing>
          <wp:inline distT="0" distB="0" distL="0" distR="0" wp14:anchorId="5EB6E59A" wp14:editId="7A86A817">
            <wp:extent cx="5943600" cy="30226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D" w:rsidRDefault="004E0D9D"/>
    <w:p w:rsidR="004E0D9D" w:rsidRDefault="004E0D9D">
      <w:r>
        <w:rPr>
          <w:noProof/>
        </w:rPr>
        <w:lastRenderedPageBreak/>
        <w:drawing>
          <wp:inline distT="0" distB="0" distL="0" distR="0" wp14:anchorId="4F54B067" wp14:editId="4326CD32">
            <wp:extent cx="5943600" cy="28181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D" w:rsidRDefault="004E0D9D"/>
    <w:p w:rsidR="004E0D9D" w:rsidRDefault="004E0D9D">
      <w:r>
        <w:rPr>
          <w:noProof/>
        </w:rPr>
        <w:drawing>
          <wp:inline distT="0" distB="0" distL="0" distR="0" wp14:anchorId="699B68D2" wp14:editId="535C017F">
            <wp:extent cx="5943600" cy="29083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D" w:rsidRDefault="004E0D9D"/>
    <w:p w:rsidR="004E0D9D" w:rsidRDefault="004E0D9D">
      <w:r>
        <w:rPr>
          <w:noProof/>
        </w:rPr>
        <w:lastRenderedPageBreak/>
        <w:drawing>
          <wp:inline distT="0" distB="0" distL="0" distR="0" wp14:anchorId="19525041" wp14:editId="1DFAEE7B">
            <wp:extent cx="5943600" cy="23729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D" w:rsidRDefault="004E0D9D"/>
    <w:p w:rsidR="004E0D9D" w:rsidRDefault="004E0D9D">
      <w:r>
        <w:rPr>
          <w:noProof/>
        </w:rPr>
        <w:drawing>
          <wp:inline distT="0" distB="0" distL="0" distR="0" wp14:anchorId="00480CA5" wp14:editId="63877D16">
            <wp:extent cx="5943600" cy="2743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D" w:rsidRDefault="004E0D9D"/>
    <w:p w:rsidR="004E0D9D" w:rsidRDefault="004E0D9D">
      <w:r>
        <w:rPr>
          <w:noProof/>
        </w:rPr>
        <w:lastRenderedPageBreak/>
        <w:drawing>
          <wp:inline distT="0" distB="0" distL="0" distR="0" wp14:anchorId="2AB31F38" wp14:editId="20DCE489">
            <wp:extent cx="5943600" cy="23412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D" w:rsidRDefault="004E0D9D"/>
    <w:p w:rsidR="004E0D9D" w:rsidRDefault="004E0D9D">
      <w:r>
        <w:rPr>
          <w:noProof/>
        </w:rPr>
        <w:drawing>
          <wp:inline distT="0" distB="0" distL="0" distR="0" wp14:anchorId="31610D9F" wp14:editId="5BEDC00D">
            <wp:extent cx="5943600" cy="27565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D" w:rsidRDefault="004E0D9D"/>
    <w:p w:rsidR="004E0D9D" w:rsidRDefault="004E0D9D"/>
    <w:p w:rsidR="00B600BE" w:rsidRDefault="00B600BE"/>
    <w:p w:rsidR="00B600BE" w:rsidRDefault="00B600BE"/>
    <w:p w:rsidR="00B600BE" w:rsidRDefault="00B600BE"/>
    <w:p w:rsidR="00B600BE" w:rsidRDefault="00B600BE"/>
    <w:p w:rsidR="00B600BE" w:rsidRDefault="00B600BE"/>
    <w:p w:rsidR="00B600BE" w:rsidRDefault="00B600BE"/>
    <w:p w:rsidR="00B600BE" w:rsidRDefault="00B600BE">
      <w:r>
        <w:rPr>
          <w:noProof/>
        </w:rPr>
        <w:lastRenderedPageBreak/>
        <w:drawing>
          <wp:inline distT="0" distB="0" distL="0" distR="0" wp14:anchorId="01132611" wp14:editId="05ADED8A">
            <wp:extent cx="5943600" cy="3258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BE" w:rsidRDefault="00B600BE"/>
    <w:p w:rsidR="00B600BE" w:rsidRDefault="00B600BE"/>
    <w:p w:rsidR="00D44C1F" w:rsidRDefault="00D44C1F"/>
    <w:p w:rsidR="00D44C1F" w:rsidRDefault="00D44C1F" w:rsidP="00D44C1F">
      <w:r>
        <w:rPr>
          <w:noProof/>
        </w:rPr>
        <w:drawing>
          <wp:inline distT="0" distB="0" distL="0" distR="0" wp14:anchorId="7ED10940" wp14:editId="345CDBEE">
            <wp:extent cx="5943600" cy="2016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1F" w:rsidRDefault="00D44C1F" w:rsidP="00D44C1F"/>
    <w:p w:rsidR="00D44C1F" w:rsidRDefault="00D44C1F" w:rsidP="00D44C1F">
      <w:r>
        <w:rPr>
          <w:noProof/>
        </w:rPr>
        <w:lastRenderedPageBreak/>
        <w:drawing>
          <wp:inline distT="0" distB="0" distL="0" distR="0" wp14:anchorId="696E00B7" wp14:editId="3C1E62B8">
            <wp:extent cx="5943600" cy="31229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1F" w:rsidRDefault="00D44C1F" w:rsidP="00D44C1F"/>
    <w:p w:rsidR="00D44C1F" w:rsidRDefault="00D44C1F" w:rsidP="00D44C1F"/>
    <w:p w:rsidR="00D44C1F" w:rsidRDefault="00D44C1F" w:rsidP="00D44C1F">
      <w:r>
        <w:rPr>
          <w:noProof/>
        </w:rPr>
        <w:drawing>
          <wp:inline distT="0" distB="0" distL="0" distR="0" wp14:anchorId="74BDF872" wp14:editId="36F111D2">
            <wp:extent cx="5943600" cy="27412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1F" w:rsidRDefault="00D44C1F" w:rsidP="00D44C1F"/>
    <w:p w:rsidR="00D44C1F" w:rsidRDefault="00D44C1F" w:rsidP="00D44C1F">
      <w:r>
        <w:rPr>
          <w:noProof/>
        </w:rPr>
        <w:lastRenderedPageBreak/>
        <w:drawing>
          <wp:inline distT="0" distB="0" distL="0" distR="0" wp14:anchorId="5945680D" wp14:editId="56B58E7E">
            <wp:extent cx="5943600" cy="2678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1F" w:rsidRDefault="00D44C1F" w:rsidP="00D44C1F"/>
    <w:p w:rsidR="00D44C1F" w:rsidRDefault="00D44C1F" w:rsidP="00D44C1F"/>
    <w:p w:rsidR="00D44C1F" w:rsidRDefault="00D44C1F" w:rsidP="00D44C1F">
      <w:r>
        <w:rPr>
          <w:noProof/>
        </w:rPr>
        <w:drawing>
          <wp:inline distT="0" distB="0" distL="0" distR="0" wp14:anchorId="0E285477" wp14:editId="3C3D00CB">
            <wp:extent cx="5943600" cy="21685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1F" w:rsidRDefault="00D44C1F" w:rsidP="00D44C1F"/>
    <w:p w:rsidR="00D44C1F" w:rsidRDefault="00D44C1F" w:rsidP="00D44C1F">
      <w:r>
        <w:rPr>
          <w:noProof/>
        </w:rPr>
        <w:drawing>
          <wp:inline distT="0" distB="0" distL="0" distR="0" wp14:anchorId="0B5441FE" wp14:editId="3A74635F">
            <wp:extent cx="5943600" cy="1259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1F" w:rsidRDefault="00D44C1F" w:rsidP="00D44C1F"/>
    <w:p w:rsidR="00D44C1F" w:rsidRDefault="00D44C1F" w:rsidP="00D44C1F">
      <w:r>
        <w:rPr>
          <w:noProof/>
        </w:rPr>
        <w:lastRenderedPageBreak/>
        <w:drawing>
          <wp:inline distT="0" distB="0" distL="0" distR="0" wp14:anchorId="1E1512E6" wp14:editId="2982BDCC">
            <wp:extent cx="5943600" cy="2993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1F" w:rsidRDefault="00D44C1F" w:rsidP="00D44C1F"/>
    <w:p w:rsidR="00D44C1F" w:rsidRDefault="00D44C1F" w:rsidP="00D44C1F">
      <w:r>
        <w:rPr>
          <w:noProof/>
        </w:rPr>
        <w:drawing>
          <wp:inline distT="0" distB="0" distL="0" distR="0" wp14:anchorId="17B81673" wp14:editId="0C41FD5E">
            <wp:extent cx="5943600" cy="3038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1F" w:rsidRDefault="00D44C1F" w:rsidP="00D44C1F"/>
    <w:p w:rsidR="00D44C1F" w:rsidRDefault="00D44C1F" w:rsidP="00D44C1F"/>
    <w:p w:rsidR="00D44C1F" w:rsidRPr="008C2413" w:rsidRDefault="00D44C1F">
      <w:bookmarkStart w:id="0" w:name="_GoBack"/>
      <w:bookmarkEnd w:id="0"/>
    </w:p>
    <w:sectPr w:rsidR="00D44C1F" w:rsidRPr="008C24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2C239B"/>
    <w:multiLevelType w:val="multilevel"/>
    <w:tmpl w:val="6674E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C30C65"/>
    <w:multiLevelType w:val="multilevel"/>
    <w:tmpl w:val="854E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0F3E"/>
    <w:rsid w:val="00052DDA"/>
    <w:rsid w:val="00074C0B"/>
    <w:rsid w:val="00123C03"/>
    <w:rsid w:val="001B0BF1"/>
    <w:rsid w:val="00310AFC"/>
    <w:rsid w:val="003407A2"/>
    <w:rsid w:val="00373334"/>
    <w:rsid w:val="00400F3E"/>
    <w:rsid w:val="004229C4"/>
    <w:rsid w:val="00436120"/>
    <w:rsid w:val="004E0D9D"/>
    <w:rsid w:val="007A18D6"/>
    <w:rsid w:val="007F61DA"/>
    <w:rsid w:val="00801038"/>
    <w:rsid w:val="00802728"/>
    <w:rsid w:val="00820103"/>
    <w:rsid w:val="00882920"/>
    <w:rsid w:val="00895843"/>
    <w:rsid w:val="008C2413"/>
    <w:rsid w:val="008C3524"/>
    <w:rsid w:val="008C55AE"/>
    <w:rsid w:val="00905E5D"/>
    <w:rsid w:val="00A802A1"/>
    <w:rsid w:val="00AD3EC8"/>
    <w:rsid w:val="00B600BE"/>
    <w:rsid w:val="00B764D8"/>
    <w:rsid w:val="00B85096"/>
    <w:rsid w:val="00BF3BD6"/>
    <w:rsid w:val="00C452DB"/>
    <w:rsid w:val="00C454DE"/>
    <w:rsid w:val="00C5307E"/>
    <w:rsid w:val="00C6513E"/>
    <w:rsid w:val="00C97194"/>
    <w:rsid w:val="00D2334C"/>
    <w:rsid w:val="00D44C1F"/>
    <w:rsid w:val="00D6442B"/>
    <w:rsid w:val="00D76D54"/>
    <w:rsid w:val="00D94C3F"/>
    <w:rsid w:val="00DA26D3"/>
    <w:rsid w:val="00DA4AA1"/>
    <w:rsid w:val="00E40BDD"/>
    <w:rsid w:val="00E63B1B"/>
    <w:rsid w:val="00E72F2D"/>
    <w:rsid w:val="00EC164A"/>
    <w:rsid w:val="00F442E5"/>
    <w:rsid w:val="00F45994"/>
    <w:rsid w:val="00F71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1AC7B"/>
  <w15:docId w15:val="{4F80CB27-0BC4-498C-AFD0-BF7219A28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1C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1CB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EC16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C16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4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18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Manish Kumar Agarwal</cp:lastModifiedBy>
  <cp:revision>43</cp:revision>
  <dcterms:created xsi:type="dcterms:W3CDTF">2017-04-23T06:02:00Z</dcterms:created>
  <dcterms:modified xsi:type="dcterms:W3CDTF">2017-04-24T07:51:00Z</dcterms:modified>
</cp:coreProperties>
</file>